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200" w:rsidRPr="00602A7B" w:rsidRDefault="007540AB">
      <w:pPr>
        <w:rPr>
          <w:b/>
        </w:rPr>
      </w:pPr>
      <w:r w:rsidRPr="00602A7B">
        <w:rPr>
          <w:b/>
        </w:rPr>
        <w:t>Usnesení z</w:t>
      </w:r>
      <w:r w:rsidR="00306A63">
        <w:rPr>
          <w:b/>
        </w:rPr>
        <w:t> </w:t>
      </w:r>
      <w:r w:rsidRPr="00602A7B">
        <w:rPr>
          <w:b/>
        </w:rPr>
        <w:t>5</w:t>
      </w:r>
      <w:r w:rsidR="00306A63">
        <w:rPr>
          <w:b/>
        </w:rPr>
        <w:t>.</w:t>
      </w:r>
      <w:r w:rsidRPr="00602A7B">
        <w:rPr>
          <w:b/>
        </w:rPr>
        <w:t xml:space="preserve"> zasedání zastupitelstva obce Žďárek dne </w:t>
      </w:r>
      <w:proofErr w:type="gramStart"/>
      <w:r w:rsidRPr="00602A7B">
        <w:rPr>
          <w:b/>
        </w:rPr>
        <w:t>19.12.2016</w:t>
      </w:r>
      <w:proofErr w:type="gramEnd"/>
    </w:p>
    <w:p w:rsidR="007540AB" w:rsidRDefault="007540AB"/>
    <w:p w:rsidR="007540AB" w:rsidRPr="00602A7B" w:rsidRDefault="007540AB">
      <w:pPr>
        <w:rPr>
          <w:b/>
        </w:rPr>
      </w:pPr>
      <w:r w:rsidRPr="00602A7B">
        <w:rPr>
          <w:b/>
        </w:rPr>
        <w:t>Usnesení č. 27/2016</w:t>
      </w:r>
    </w:p>
    <w:p w:rsidR="007540AB" w:rsidRDefault="007540AB">
      <w:r>
        <w:t xml:space="preserve">Zastupitelstvo </w:t>
      </w:r>
      <w:proofErr w:type="gramStart"/>
      <w:r>
        <w:t xml:space="preserve">obce  </w:t>
      </w:r>
      <w:r w:rsidRPr="00602A7B">
        <w:rPr>
          <w:b/>
          <w:i/>
        </w:rPr>
        <w:t>s ch</w:t>
      </w:r>
      <w:proofErr w:type="gramEnd"/>
      <w:r w:rsidRPr="00602A7B">
        <w:rPr>
          <w:b/>
          <w:i/>
        </w:rPr>
        <w:t xml:space="preserve"> v a l u j e</w:t>
      </w:r>
      <w:r w:rsidR="00791ACB">
        <w:t xml:space="preserve">   </w:t>
      </w:r>
      <w:r>
        <w:t xml:space="preserve"> rozpočet obce na rok 2017</w:t>
      </w:r>
    </w:p>
    <w:p w:rsidR="007540AB" w:rsidRDefault="007540AB">
      <w:r>
        <w:t>Na straně příjmů</w:t>
      </w:r>
      <w:r w:rsidR="00306A63">
        <w:t>:</w:t>
      </w:r>
      <w:r>
        <w:t xml:space="preserve"> </w:t>
      </w:r>
      <w:r w:rsidR="00791ACB">
        <w:t>1.370.000,-Kč</w:t>
      </w:r>
    </w:p>
    <w:p w:rsidR="00791ACB" w:rsidRDefault="00306A63">
      <w:r>
        <w:t>Na stravě výdajů</w:t>
      </w:r>
      <w:r w:rsidR="00791ACB">
        <w:t xml:space="preserve">: 1.370.000,-Kč </w:t>
      </w:r>
    </w:p>
    <w:p w:rsidR="00254B0A" w:rsidRDefault="00791ACB">
      <w:r>
        <w:t xml:space="preserve">Jedná se o </w:t>
      </w:r>
      <w:proofErr w:type="gramStart"/>
      <w:r>
        <w:t>rozpočet</w:t>
      </w:r>
      <w:r w:rsidR="00254B0A">
        <w:t xml:space="preserve">     </w:t>
      </w:r>
      <w:r>
        <w:t xml:space="preserve"> </w:t>
      </w:r>
      <w:r w:rsidRPr="00602A7B">
        <w:rPr>
          <w:b/>
          <w:i/>
        </w:rPr>
        <w:t>v y r o v n a n ý</w:t>
      </w:r>
      <w:r w:rsidR="00306A63">
        <w:t>.</w:t>
      </w:r>
      <w:proofErr w:type="gramEnd"/>
      <w:r w:rsidR="00306A63">
        <w:t xml:space="preserve"> </w:t>
      </w:r>
      <w:r>
        <w:t xml:space="preserve"> Pod</w:t>
      </w:r>
      <w:r w:rsidR="00254B0A">
        <w:t>robný rozpis rozpočtu mezi položkami v rámci paragrafu provede starostka obce.</w:t>
      </w:r>
    </w:p>
    <w:p w:rsidR="00254B0A" w:rsidRPr="00602A7B" w:rsidRDefault="00254B0A">
      <w:pPr>
        <w:rPr>
          <w:b/>
        </w:rPr>
      </w:pPr>
      <w:r w:rsidRPr="00602A7B">
        <w:rPr>
          <w:b/>
        </w:rPr>
        <w:t>Usnesení č. 28/2016</w:t>
      </w:r>
    </w:p>
    <w:p w:rsidR="00254B0A" w:rsidRDefault="00254B0A">
      <w:r>
        <w:t xml:space="preserve">Zastupitelstvo po </w:t>
      </w:r>
      <w:proofErr w:type="gramStart"/>
      <w:r>
        <w:t xml:space="preserve">projednání  </w:t>
      </w:r>
      <w:r w:rsidRPr="00602A7B">
        <w:rPr>
          <w:b/>
          <w:i/>
        </w:rPr>
        <w:t>s ch</w:t>
      </w:r>
      <w:proofErr w:type="gramEnd"/>
      <w:r w:rsidRPr="00602A7B">
        <w:rPr>
          <w:b/>
          <w:i/>
        </w:rPr>
        <w:t xml:space="preserve"> v a l u j e</w:t>
      </w:r>
      <w:r>
        <w:t xml:space="preserve"> rozpočtový výhled 2018—2022</w:t>
      </w:r>
    </w:p>
    <w:p w:rsidR="00254B0A" w:rsidRPr="00602A7B" w:rsidRDefault="00254B0A">
      <w:pPr>
        <w:rPr>
          <w:b/>
        </w:rPr>
      </w:pPr>
      <w:r w:rsidRPr="00602A7B">
        <w:rPr>
          <w:b/>
        </w:rPr>
        <w:t>Usnesení č. 29/2016</w:t>
      </w:r>
    </w:p>
    <w:p w:rsidR="00254B0A" w:rsidRDefault="00254B0A">
      <w:r>
        <w:t xml:space="preserve">Zastupitelstvo obce po </w:t>
      </w:r>
      <w:proofErr w:type="gramStart"/>
      <w:r w:rsidRPr="00602A7B">
        <w:rPr>
          <w:i/>
        </w:rPr>
        <w:t xml:space="preserve">projednání   </w:t>
      </w:r>
      <w:r w:rsidR="008D5F74">
        <w:rPr>
          <w:b/>
          <w:i/>
        </w:rPr>
        <w:t>s ch</w:t>
      </w:r>
      <w:proofErr w:type="gramEnd"/>
      <w:r w:rsidR="008D5F74">
        <w:rPr>
          <w:b/>
          <w:i/>
        </w:rPr>
        <w:t xml:space="preserve"> v a l u j e</w:t>
      </w:r>
      <w:r w:rsidR="008D5F74">
        <w:t xml:space="preserve">  darovací smlouvu mezi dárcem Mikroregion</w:t>
      </w:r>
      <w:r w:rsidR="00306A63">
        <w:t>em</w:t>
      </w:r>
      <w:r w:rsidR="008D5F74">
        <w:t xml:space="preserve"> </w:t>
      </w:r>
      <w:r>
        <w:t xml:space="preserve">Jizera </w:t>
      </w:r>
      <w:r w:rsidR="008D5F74">
        <w:t>a Obcí Žďárek jako obdarovaným</w:t>
      </w:r>
      <w:r w:rsidR="00306A63">
        <w:t xml:space="preserve"> a to</w:t>
      </w:r>
      <w:r w:rsidR="008D5F74">
        <w:t xml:space="preserve"> bezúplatný převod veřejného osvětlení</w:t>
      </w:r>
    </w:p>
    <w:p w:rsidR="00254B0A" w:rsidRDefault="00254B0A">
      <w:r>
        <w:t>Rozšíření veřejného osvětlení od čp. 58 k čp. 48        2 ks sloupů a 4 osvětlovací tělesa</w:t>
      </w:r>
    </w:p>
    <w:p w:rsidR="00254B0A" w:rsidRPr="00853160" w:rsidRDefault="00853160">
      <w:pPr>
        <w:rPr>
          <w:b/>
        </w:rPr>
      </w:pPr>
      <w:r w:rsidRPr="00853160">
        <w:rPr>
          <w:b/>
        </w:rPr>
        <w:t>Usnesení č. 30/2016</w:t>
      </w:r>
    </w:p>
    <w:p w:rsidR="00853160" w:rsidRDefault="00853160">
      <w:r>
        <w:t xml:space="preserve">Rozpočtové opatření </w:t>
      </w:r>
      <w:proofErr w:type="gramStart"/>
      <w:r>
        <w:t>č.5</w:t>
      </w:r>
      <w:r w:rsidR="00306A63">
        <w:t xml:space="preserve"> Ú</w:t>
      </w:r>
      <w:r>
        <w:t>prava</w:t>
      </w:r>
      <w:proofErr w:type="gramEnd"/>
      <w:r>
        <w:t xml:space="preserve"> rozpočtu dle důvodové zprávy , vyrušení položky 8115</w:t>
      </w:r>
    </w:p>
    <w:p w:rsidR="00254B0A" w:rsidRPr="00602A7B" w:rsidRDefault="00853160">
      <w:pPr>
        <w:rPr>
          <w:b/>
        </w:rPr>
      </w:pPr>
      <w:r>
        <w:rPr>
          <w:b/>
        </w:rPr>
        <w:t>Usnesení č. 31</w:t>
      </w:r>
      <w:r w:rsidR="00254B0A" w:rsidRPr="00602A7B">
        <w:rPr>
          <w:b/>
        </w:rPr>
        <w:t>/2016</w:t>
      </w:r>
    </w:p>
    <w:p w:rsidR="00254B0A" w:rsidRDefault="00254B0A">
      <w:r>
        <w:t xml:space="preserve">Zastupitelstvo obce po projednání  </w:t>
      </w:r>
      <w:r w:rsidRPr="00602A7B">
        <w:rPr>
          <w:b/>
          <w:i/>
        </w:rPr>
        <w:t>b e r e   n a   v ě d o m í</w:t>
      </w:r>
      <w:r>
        <w:t xml:space="preserve"> </w:t>
      </w:r>
      <w:r w:rsidR="00306A63">
        <w:t xml:space="preserve"> </w:t>
      </w:r>
      <w:r>
        <w:t xml:space="preserve">Zprávu o finanční činnosti DSO Mikroregion </w:t>
      </w:r>
      <w:proofErr w:type="gramStart"/>
      <w:r>
        <w:t>Jizera  v roce</w:t>
      </w:r>
      <w:proofErr w:type="gramEnd"/>
      <w:r>
        <w:t xml:space="preserve"> 2016</w:t>
      </w:r>
    </w:p>
    <w:p w:rsidR="00254B0A" w:rsidRDefault="00254B0A"/>
    <w:p w:rsidR="00254B0A" w:rsidRPr="00602A7B" w:rsidRDefault="00853160">
      <w:pPr>
        <w:rPr>
          <w:b/>
        </w:rPr>
      </w:pPr>
      <w:r>
        <w:rPr>
          <w:b/>
        </w:rPr>
        <w:t>Usnesení č. 32</w:t>
      </w:r>
      <w:r w:rsidR="00254B0A" w:rsidRPr="00602A7B">
        <w:rPr>
          <w:b/>
        </w:rPr>
        <w:t>/2016</w:t>
      </w:r>
    </w:p>
    <w:p w:rsidR="00254B0A" w:rsidRDefault="00254B0A">
      <w:r>
        <w:t xml:space="preserve">Zastupitelstvo obce po projednání </w:t>
      </w:r>
    </w:p>
    <w:p w:rsidR="00254B0A" w:rsidRPr="00602A7B" w:rsidRDefault="00306A63">
      <w:pPr>
        <w:rPr>
          <w:b/>
          <w:i/>
        </w:rPr>
      </w:pPr>
      <w:proofErr w:type="gramStart"/>
      <w:r>
        <w:rPr>
          <w:b/>
          <w:i/>
        </w:rPr>
        <w:t>b</w:t>
      </w:r>
      <w:r w:rsidR="00254B0A" w:rsidRPr="00602A7B">
        <w:rPr>
          <w:b/>
          <w:i/>
        </w:rPr>
        <w:t xml:space="preserve"> e r e   n a</w:t>
      </w:r>
      <w:r w:rsidR="00602A7B" w:rsidRPr="00602A7B">
        <w:rPr>
          <w:b/>
          <w:i/>
        </w:rPr>
        <w:t xml:space="preserve"> </w:t>
      </w:r>
      <w:r w:rsidR="00254B0A" w:rsidRPr="00602A7B">
        <w:rPr>
          <w:b/>
          <w:i/>
        </w:rPr>
        <w:t xml:space="preserve"> v ě d o m í</w:t>
      </w:r>
      <w:proofErr w:type="gramEnd"/>
    </w:p>
    <w:p w:rsidR="00254B0A" w:rsidRDefault="00502488">
      <w:r>
        <w:t>Zprávu z kontrolní komise 2016</w:t>
      </w:r>
    </w:p>
    <w:p w:rsidR="00502488" w:rsidRPr="00602A7B" w:rsidRDefault="00853160">
      <w:pPr>
        <w:rPr>
          <w:b/>
        </w:rPr>
      </w:pPr>
      <w:r>
        <w:rPr>
          <w:b/>
        </w:rPr>
        <w:t>Usnesení č. 33</w:t>
      </w:r>
      <w:r w:rsidR="00502488" w:rsidRPr="00602A7B">
        <w:rPr>
          <w:b/>
        </w:rPr>
        <w:t>/2016</w:t>
      </w:r>
    </w:p>
    <w:p w:rsidR="00502488" w:rsidRDefault="00306A63">
      <w:r>
        <w:t xml:space="preserve">Zastupitelstvo obce </w:t>
      </w:r>
      <w:r w:rsidR="00502488">
        <w:t xml:space="preserve">po projednání </w:t>
      </w:r>
    </w:p>
    <w:p w:rsidR="00502488" w:rsidRPr="00602A7B" w:rsidRDefault="00306A63">
      <w:pPr>
        <w:rPr>
          <w:b/>
          <w:i/>
        </w:rPr>
      </w:pPr>
      <w:proofErr w:type="gramStart"/>
      <w:r>
        <w:rPr>
          <w:b/>
          <w:i/>
        </w:rPr>
        <w:t>b</w:t>
      </w:r>
      <w:r w:rsidR="00502488" w:rsidRPr="00602A7B">
        <w:rPr>
          <w:b/>
          <w:i/>
        </w:rPr>
        <w:t xml:space="preserve"> e r e   n a   v ě d o m í</w:t>
      </w:r>
      <w:proofErr w:type="gramEnd"/>
    </w:p>
    <w:p w:rsidR="00502488" w:rsidRDefault="00502488">
      <w:r>
        <w:t xml:space="preserve">Zprávu z finanční </w:t>
      </w:r>
      <w:proofErr w:type="gramStart"/>
      <w:r>
        <w:t>komise   2016</w:t>
      </w:r>
      <w:proofErr w:type="gramEnd"/>
    </w:p>
    <w:p w:rsidR="00502488" w:rsidRPr="00602A7B" w:rsidRDefault="00853160">
      <w:pPr>
        <w:rPr>
          <w:b/>
        </w:rPr>
      </w:pPr>
      <w:r>
        <w:rPr>
          <w:b/>
        </w:rPr>
        <w:t>Usnesení č. 34</w:t>
      </w:r>
      <w:r w:rsidR="00502488" w:rsidRPr="00602A7B">
        <w:rPr>
          <w:b/>
        </w:rPr>
        <w:t>/2016</w:t>
      </w:r>
    </w:p>
    <w:p w:rsidR="00502488" w:rsidRDefault="00502488">
      <w:r>
        <w:t>Zastupitelstvo obce po projednání</w:t>
      </w:r>
    </w:p>
    <w:p w:rsidR="00502488" w:rsidRPr="00602A7B" w:rsidRDefault="00306A63">
      <w:pPr>
        <w:rPr>
          <w:b/>
          <w:i/>
        </w:rPr>
      </w:pPr>
      <w:proofErr w:type="gramStart"/>
      <w:r>
        <w:rPr>
          <w:b/>
          <w:i/>
        </w:rPr>
        <w:t>b</w:t>
      </w:r>
      <w:r w:rsidR="00502488" w:rsidRPr="00602A7B">
        <w:rPr>
          <w:b/>
          <w:i/>
        </w:rPr>
        <w:t xml:space="preserve"> e r e   n a   v ě d o m í</w:t>
      </w:r>
      <w:proofErr w:type="gramEnd"/>
      <w:r w:rsidR="00502488" w:rsidRPr="00602A7B">
        <w:rPr>
          <w:b/>
          <w:i/>
        </w:rPr>
        <w:t xml:space="preserve"> </w:t>
      </w:r>
    </w:p>
    <w:p w:rsidR="004F36C4" w:rsidRDefault="00C90AC8">
      <w:r>
        <w:t>Zprávu z kulturní komise 201</w:t>
      </w:r>
    </w:p>
    <w:p w:rsidR="00C90AC8" w:rsidRDefault="00C90AC8">
      <w:pPr>
        <w:rPr>
          <w:b/>
        </w:rPr>
      </w:pPr>
      <w:r w:rsidRPr="00C90AC8">
        <w:rPr>
          <w:b/>
        </w:rPr>
        <w:lastRenderedPageBreak/>
        <w:t>Usnesení č. 35/2016</w:t>
      </w:r>
    </w:p>
    <w:p w:rsidR="00C90AC8" w:rsidRDefault="00C90AC8">
      <w:r w:rsidRPr="00C90AC8">
        <w:t>Odměny zast</w:t>
      </w:r>
      <w:r w:rsidR="00306A63">
        <w:t>upitelstvu zůstávají beze změny</w:t>
      </w:r>
      <w:bookmarkStart w:id="0" w:name="_GoBack"/>
      <w:bookmarkEnd w:id="0"/>
      <w:r>
        <w:t xml:space="preserve">, dle zápisu </w:t>
      </w:r>
      <w:proofErr w:type="gramStart"/>
      <w:r>
        <w:t>19.12.2016</w:t>
      </w:r>
      <w:proofErr w:type="gramEnd"/>
    </w:p>
    <w:p w:rsidR="004F36C4" w:rsidRPr="004F36C4" w:rsidRDefault="00C90AC8">
      <w:pPr>
        <w:rPr>
          <w:b/>
        </w:rPr>
      </w:pPr>
      <w:r>
        <w:rPr>
          <w:b/>
        </w:rPr>
        <w:t>Usnesení č. 36</w:t>
      </w:r>
      <w:r w:rsidR="004F36C4" w:rsidRPr="004F36C4">
        <w:rPr>
          <w:b/>
        </w:rPr>
        <w:t>/2016</w:t>
      </w:r>
    </w:p>
    <w:p w:rsidR="00502488" w:rsidRDefault="004F36C4">
      <w:r>
        <w:t xml:space="preserve">Zastupitelstvo </w:t>
      </w:r>
      <w:proofErr w:type="gramStart"/>
      <w:r>
        <w:t xml:space="preserve">obce  </w:t>
      </w:r>
      <w:r w:rsidRPr="004F36C4">
        <w:rPr>
          <w:b/>
        </w:rPr>
        <w:t>s ch</w:t>
      </w:r>
      <w:proofErr w:type="gramEnd"/>
      <w:r w:rsidRPr="004F36C4">
        <w:rPr>
          <w:b/>
        </w:rPr>
        <w:t xml:space="preserve"> v a l u j e</w:t>
      </w:r>
      <w:r>
        <w:t xml:space="preserve">   od 1.1.2017   knihovnici  Martinu Dvořákovou </w:t>
      </w:r>
      <w:r>
        <w:tab/>
      </w:r>
    </w:p>
    <w:p w:rsidR="00277E21" w:rsidRDefault="00277E21"/>
    <w:p w:rsidR="00277E21" w:rsidRDefault="00277E21"/>
    <w:p w:rsidR="00277E21" w:rsidRDefault="00277E21">
      <w:proofErr w:type="gramStart"/>
      <w:r>
        <w:t>Zapsala : Pánková</w:t>
      </w:r>
      <w:proofErr w:type="gramEnd"/>
      <w:r>
        <w:t xml:space="preserve"> Jaroslava </w:t>
      </w:r>
    </w:p>
    <w:p w:rsidR="00277E21" w:rsidRDefault="00277E21"/>
    <w:p w:rsidR="00277E21" w:rsidRDefault="00277E21">
      <w:proofErr w:type="gramStart"/>
      <w:r>
        <w:t>Ověřovatelé :                                                                                      Mgr.</w:t>
      </w:r>
      <w:proofErr w:type="gramEnd"/>
      <w:r>
        <w:t xml:space="preserve"> Iva Havlíková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starostka</w:t>
      </w:r>
    </w:p>
    <w:p w:rsidR="00277E21" w:rsidRDefault="00277E21">
      <w:r>
        <w:t>Bohuslav Šulc</w:t>
      </w:r>
    </w:p>
    <w:p w:rsidR="00277E21" w:rsidRDefault="00277E21">
      <w:r>
        <w:t>Dana Hurtová</w:t>
      </w:r>
    </w:p>
    <w:p w:rsidR="00277E21" w:rsidRDefault="00277E21"/>
    <w:p w:rsidR="00277E21" w:rsidRDefault="00277E21"/>
    <w:p w:rsidR="00277E21" w:rsidRDefault="00277E21"/>
    <w:p w:rsidR="00277E21" w:rsidRDefault="00277E21">
      <w:proofErr w:type="gramStart"/>
      <w:r>
        <w:t>Vyvěšeno :</w:t>
      </w:r>
      <w:proofErr w:type="gramEnd"/>
      <w:r>
        <w:t xml:space="preserve"> </w:t>
      </w:r>
    </w:p>
    <w:p w:rsidR="00277E21" w:rsidRDefault="00277E21">
      <w:proofErr w:type="gramStart"/>
      <w:r>
        <w:t>Sejmuto :</w:t>
      </w:r>
      <w:proofErr w:type="gramEnd"/>
      <w:r>
        <w:t xml:space="preserve"> </w:t>
      </w:r>
    </w:p>
    <w:sectPr w:rsidR="00277E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0AB"/>
    <w:rsid w:val="00254B0A"/>
    <w:rsid w:val="00277E21"/>
    <w:rsid w:val="00306A63"/>
    <w:rsid w:val="004F36C4"/>
    <w:rsid w:val="00502488"/>
    <w:rsid w:val="00602A7B"/>
    <w:rsid w:val="007540AB"/>
    <w:rsid w:val="00791ACB"/>
    <w:rsid w:val="007B16E3"/>
    <w:rsid w:val="00853160"/>
    <w:rsid w:val="008D5F74"/>
    <w:rsid w:val="00C90AC8"/>
    <w:rsid w:val="00CB7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7AB6DC-1FC0-4657-8A31-06F7A0F22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77E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7E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256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Žďárek</dc:creator>
  <cp:keywords/>
  <dc:description/>
  <cp:lastModifiedBy>Obec Žďárek</cp:lastModifiedBy>
  <cp:revision>14</cp:revision>
  <cp:lastPrinted>2016-12-20T12:07:00Z</cp:lastPrinted>
  <dcterms:created xsi:type="dcterms:W3CDTF">2016-12-12T09:03:00Z</dcterms:created>
  <dcterms:modified xsi:type="dcterms:W3CDTF">2017-01-02T16:43:00Z</dcterms:modified>
</cp:coreProperties>
</file>